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134C4" w14:textId="5B4C731D" w:rsidR="00984378" w:rsidRPr="00C32936" w:rsidRDefault="00472702" w:rsidP="00632C29">
      <w:pPr>
        <w:numPr>
          <w:ilvl w:val="0"/>
          <w:numId w:val="2"/>
        </w:numPr>
        <w:spacing w:line="264" w:lineRule="auto"/>
        <w:ind w:left="419" w:hanging="357"/>
        <w:jc w:val="both"/>
        <w:rPr>
          <w:rFonts w:ascii="Times New Roman" w:hAnsi="Times New Roman" w:cs="Times New Roman"/>
          <w:sz w:val="24"/>
          <w:szCs w:val="24"/>
        </w:rPr>
      </w:pPr>
      <w:r w:rsidRPr="00C32936">
        <w:rPr>
          <w:rFonts w:ascii="Times New Roman" w:hAnsi="Times New Roman" w:cs="Times New Roman"/>
          <w:sz w:val="24"/>
          <w:szCs w:val="24"/>
        </w:rPr>
        <w:t xml:space="preserve">Настоящий счет является предложением Исполнителя Заказчику заключить договор в соответствии со ст. 435 ГК РФ (оферта). Общие условия договора содержатся в Рамочном договоре с исполнителем по адресу: </w:t>
      </w:r>
      <w:r w:rsidR="0003655B" w:rsidRPr="00C32936">
        <w:rPr>
          <w:rFonts w:ascii="Times New Roman" w:hAnsi="Times New Roman" w:cs="Times New Roman"/>
          <w:sz w:val="24"/>
          <w:szCs w:val="24"/>
        </w:rPr>
        <w:t>www.sodislab.com/ru/oferta-suppliers-sl</w:t>
      </w:r>
      <w:r w:rsidR="00D8677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32936">
        <w:rPr>
          <w:rFonts w:ascii="Times New Roman" w:hAnsi="Times New Roman" w:cs="Times New Roman"/>
          <w:sz w:val="24"/>
          <w:szCs w:val="24"/>
        </w:rPr>
        <w:t>. Частные условия договора указаны в счете.</w:t>
      </w:r>
    </w:p>
    <w:p w14:paraId="480220CA" w14:textId="205F8A32" w:rsidR="00984378" w:rsidRPr="00C32936" w:rsidRDefault="00472702" w:rsidP="00632C29">
      <w:pPr>
        <w:numPr>
          <w:ilvl w:val="0"/>
          <w:numId w:val="2"/>
        </w:numPr>
        <w:spacing w:before="200" w:line="264" w:lineRule="auto"/>
        <w:ind w:left="419" w:hanging="357"/>
        <w:jc w:val="both"/>
        <w:rPr>
          <w:rFonts w:ascii="Times New Roman" w:hAnsi="Times New Roman" w:cs="Times New Roman"/>
          <w:sz w:val="24"/>
          <w:szCs w:val="24"/>
        </w:rPr>
      </w:pPr>
      <w:r w:rsidRPr="00C32936">
        <w:rPr>
          <w:rFonts w:ascii="Times New Roman" w:hAnsi="Times New Roman" w:cs="Times New Roman"/>
          <w:sz w:val="24"/>
          <w:szCs w:val="24"/>
        </w:rPr>
        <w:t>Заказчик оплачивает стоимость</w:t>
      </w:r>
      <w:r w:rsidR="00DB4DDF">
        <w:rPr>
          <w:rFonts w:ascii="Times New Roman" w:hAnsi="Times New Roman" w:cs="Times New Roman"/>
          <w:sz w:val="24"/>
          <w:szCs w:val="24"/>
          <w:lang w:val="ru-RU"/>
        </w:rPr>
        <w:t xml:space="preserve"> выполненных</w:t>
      </w:r>
      <w:r w:rsidRPr="00C32936">
        <w:rPr>
          <w:rFonts w:ascii="Times New Roman" w:hAnsi="Times New Roman" w:cs="Times New Roman"/>
          <w:sz w:val="24"/>
          <w:szCs w:val="24"/>
        </w:rPr>
        <w:t xml:space="preserve"> работ в течение </w:t>
      </w:r>
      <w:r w:rsidR="00A4396B" w:rsidRPr="00C32936">
        <w:rPr>
          <w:rFonts w:ascii="Times New Roman" w:hAnsi="Times New Roman" w:cs="Times New Roman"/>
          <w:sz w:val="24"/>
          <w:szCs w:val="24"/>
          <w:lang w:val="ru-RU"/>
        </w:rPr>
        <w:t>60</w:t>
      </w:r>
      <w:r w:rsidRPr="00C32936">
        <w:rPr>
          <w:rFonts w:ascii="Times New Roman" w:hAnsi="Times New Roman" w:cs="Times New Roman"/>
          <w:sz w:val="24"/>
          <w:szCs w:val="24"/>
        </w:rPr>
        <w:t xml:space="preserve"> </w:t>
      </w:r>
      <w:r w:rsidR="001326D4">
        <w:rPr>
          <w:rFonts w:ascii="Times New Roman" w:hAnsi="Times New Roman" w:cs="Times New Roman"/>
          <w:sz w:val="24"/>
          <w:szCs w:val="24"/>
          <w:lang w:val="ru-RU"/>
        </w:rPr>
        <w:t xml:space="preserve">(шестидесяти) </w:t>
      </w:r>
      <w:r w:rsidRPr="00C32936">
        <w:rPr>
          <w:rFonts w:ascii="Times New Roman" w:hAnsi="Times New Roman" w:cs="Times New Roman"/>
          <w:sz w:val="24"/>
          <w:szCs w:val="24"/>
        </w:rPr>
        <w:t>рабочих дней с момента получения счета</w:t>
      </w:r>
      <w:r w:rsidR="00DB4DDF">
        <w:rPr>
          <w:rFonts w:ascii="Times New Roman" w:hAnsi="Times New Roman" w:cs="Times New Roman"/>
          <w:sz w:val="24"/>
          <w:szCs w:val="24"/>
          <w:lang w:val="ru-RU"/>
        </w:rPr>
        <w:t xml:space="preserve"> и подписания акта выполненных работ.</w:t>
      </w:r>
      <w:r w:rsidRPr="00C329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E4280B" w14:textId="58C96674" w:rsidR="00984378" w:rsidRPr="00C32936" w:rsidRDefault="00472702" w:rsidP="00632C29">
      <w:pPr>
        <w:numPr>
          <w:ilvl w:val="0"/>
          <w:numId w:val="2"/>
        </w:numPr>
        <w:spacing w:before="200" w:line="264" w:lineRule="auto"/>
        <w:ind w:left="419" w:hanging="357"/>
        <w:jc w:val="both"/>
        <w:rPr>
          <w:rFonts w:ascii="Times New Roman" w:hAnsi="Times New Roman" w:cs="Times New Roman"/>
          <w:sz w:val="24"/>
          <w:szCs w:val="24"/>
        </w:rPr>
      </w:pPr>
      <w:r w:rsidRPr="00C32936">
        <w:rPr>
          <w:rFonts w:ascii="Times New Roman" w:hAnsi="Times New Roman" w:cs="Times New Roman"/>
          <w:sz w:val="24"/>
          <w:szCs w:val="24"/>
        </w:rPr>
        <w:t>Полная или частичная оплата Зака</w:t>
      </w:r>
      <w:r w:rsidR="00C32936">
        <w:rPr>
          <w:rFonts w:ascii="Times New Roman" w:hAnsi="Times New Roman" w:cs="Times New Roman"/>
          <w:sz w:val="24"/>
          <w:szCs w:val="24"/>
        </w:rPr>
        <w:t>зчиком счета является акцептом.</w:t>
      </w:r>
    </w:p>
    <w:p w14:paraId="7DE10EF3" w14:textId="77777777" w:rsidR="00984378" w:rsidRPr="00C32936" w:rsidRDefault="0098437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4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3255"/>
        <w:gridCol w:w="1845"/>
        <w:gridCol w:w="3455"/>
      </w:tblGrid>
      <w:tr w:rsidR="00984378" w:rsidRPr="00C32936" w14:paraId="1AACD230" w14:textId="77777777" w:rsidTr="00632C29">
        <w:trPr>
          <w:trHeight w:val="329"/>
        </w:trPr>
        <w:tc>
          <w:tcPr>
            <w:tcW w:w="1935" w:type="dxa"/>
            <w:tcBorders>
              <w:top w:val="single" w:sz="12" w:space="0" w:color="B7B7B7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7FD96" w14:textId="14C0638B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Банк получателя</w:t>
            </w:r>
          </w:p>
        </w:tc>
        <w:tc>
          <w:tcPr>
            <w:tcW w:w="3255" w:type="dxa"/>
            <w:tcBorders>
              <w:top w:val="single" w:sz="12" w:space="0" w:color="B7B7B7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835EA" w14:textId="77777777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845" w:type="dxa"/>
            <w:tcBorders>
              <w:top w:val="single" w:sz="12" w:space="0" w:color="B7B7B7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9245B" w14:textId="77777777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3455" w:type="dxa"/>
            <w:tcBorders>
              <w:top w:val="single" w:sz="12" w:space="0" w:color="B7B7B7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48270" w14:textId="77777777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984378" w:rsidRPr="00C32936" w14:paraId="133F9ACA" w14:textId="77777777" w:rsidTr="00632C29">
        <w:trPr>
          <w:trHeight w:val="400"/>
        </w:trP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84A8F" w14:textId="5807A115" w:rsidR="00984378" w:rsidRPr="007176F2" w:rsidRDefault="007176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148F6" w14:textId="79082970" w:rsidR="00984378" w:rsidRPr="00C32936" w:rsidRDefault="000C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7176F2" w:rsidRPr="00632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(ИП/Самозанятый(ая))</w:t>
            </w:r>
            <w:r w:rsidR="007176F2" w:rsidRPr="00632C2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8C655" w14:textId="77777777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Кор. счет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D70DC" w14:textId="77777777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  <w:tr w:rsidR="00984378" w:rsidRPr="00C32936" w14:paraId="7D679548" w14:textId="77777777" w:rsidTr="00632C29">
        <w:trPr>
          <w:trHeight w:val="400"/>
        </w:trPr>
        <w:tc>
          <w:tcPr>
            <w:tcW w:w="1935" w:type="dxa"/>
            <w:tcBorders>
              <w:top w:val="nil"/>
              <w:left w:val="nil"/>
              <w:bottom w:val="single" w:sz="6" w:space="0" w:color="B7B7B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1FC52" w14:textId="028C55F7" w:rsidR="00984378" w:rsidRPr="00C32936" w:rsidRDefault="00984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B7B7B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98D76" w14:textId="492A9B15" w:rsidR="00984378" w:rsidRPr="00C32936" w:rsidRDefault="00984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B7B7B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4C022" w14:textId="77777777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B7B7B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BB124" w14:textId="77777777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984378" w:rsidRPr="00C32936" w14:paraId="21799869" w14:textId="77777777" w:rsidTr="00632C29">
        <w:trPr>
          <w:trHeight w:val="420"/>
        </w:trPr>
        <w:tc>
          <w:tcPr>
            <w:tcW w:w="1935" w:type="dxa"/>
            <w:tcBorders>
              <w:top w:val="single" w:sz="6" w:space="0" w:color="B7B7B7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6D7E1" w14:textId="77777777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</w:p>
        </w:tc>
        <w:tc>
          <w:tcPr>
            <w:tcW w:w="8555" w:type="dxa"/>
            <w:gridSpan w:val="3"/>
            <w:tcBorders>
              <w:top w:val="single" w:sz="6" w:space="0" w:color="B7B7B7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49BCC" w14:textId="42D478BD" w:rsidR="00D669F4" w:rsidRPr="00C32936" w:rsidRDefault="00632C29" w:rsidP="00D06B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C29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Pr="00632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_________/(для самозанятых только ФИО)_______________</w:t>
            </w:r>
          </w:p>
        </w:tc>
      </w:tr>
      <w:tr w:rsidR="00984378" w:rsidRPr="00C32936" w14:paraId="21784CE0" w14:textId="77777777" w:rsidTr="00632C29">
        <w:trPr>
          <w:trHeight w:val="420"/>
        </w:trPr>
        <w:tc>
          <w:tcPr>
            <w:tcW w:w="1935" w:type="dxa"/>
            <w:tcBorders>
              <w:top w:val="nil"/>
              <w:left w:val="nil"/>
              <w:bottom w:val="single" w:sz="12" w:space="0" w:color="B7B7B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8A991" w14:textId="35BA4D11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Назначение платежа</w:t>
            </w:r>
          </w:p>
        </w:tc>
        <w:tc>
          <w:tcPr>
            <w:tcW w:w="8555" w:type="dxa"/>
            <w:gridSpan w:val="3"/>
            <w:tcBorders>
              <w:top w:val="nil"/>
              <w:left w:val="nil"/>
              <w:bottom w:val="single" w:sz="12" w:space="0" w:color="B7B7B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E0D13" w14:textId="403A16FC" w:rsidR="00984378" w:rsidRPr="00C32936" w:rsidRDefault="00472702" w:rsidP="00D0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Оплата по счёту</w:t>
            </w:r>
            <w:r w:rsidR="000C0629" w:rsidRPr="00C329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-офе</w:t>
            </w:r>
            <w:r w:rsidR="00D06B29" w:rsidRPr="00C329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0C0629" w:rsidRPr="00C329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</w:t>
            </w:r>
            <w:r w:rsidR="00D06B29" w:rsidRPr="00C32936">
              <w:rPr>
                <w:rFonts w:ascii="Times New Roman" w:hAnsi="Times New Roman" w:cs="Times New Roman"/>
                <w:sz w:val="24"/>
                <w:szCs w:val="24"/>
              </w:rPr>
              <w:t xml:space="preserve"> № __</w:t>
            </w: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 xml:space="preserve"> от _______</w:t>
            </w:r>
            <w:r w:rsidR="000C0629" w:rsidRPr="00C329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</w:t>
            </w: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 xml:space="preserve"> г. за выполнение работ по </w:t>
            </w:r>
            <w:r w:rsidR="00373CB8" w:rsidRPr="00EC5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(указывается наименование работ)</w:t>
            </w: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2936">
              <w:rPr>
                <w:rFonts w:ascii="Times New Roman" w:hAnsi="Times New Roman" w:cs="Times New Roman"/>
                <w:sz w:val="24"/>
                <w:szCs w:val="24"/>
              </w:rPr>
              <w:br/>
              <w:t>НДС не облагается.</w:t>
            </w:r>
          </w:p>
        </w:tc>
      </w:tr>
    </w:tbl>
    <w:p w14:paraId="245C001A" w14:textId="5D17B257" w:rsidR="00984378" w:rsidRDefault="00472702" w:rsidP="00632C29">
      <w:pPr>
        <w:spacing w:before="120"/>
        <w:ind w:right="-289"/>
        <w:rPr>
          <w:rFonts w:ascii="Times New Roman" w:hAnsi="Times New Roman" w:cs="Times New Roman"/>
          <w:sz w:val="24"/>
          <w:szCs w:val="24"/>
        </w:rPr>
      </w:pPr>
      <w:r w:rsidRPr="00C32936">
        <w:rPr>
          <w:rFonts w:ascii="Times New Roman" w:hAnsi="Times New Roman" w:cs="Times New Roman"/>
          <w:b/>
          <w:sz w:val="36"/>
          <w:szCs w:val="36"/>
        </w:rPr>
        <w:t xml:space="preserve">Счет </w:t>
      </w:r>
      <w:r w:rsidR="000C0629" w:rsidRPr="00C32936">
        <w:rPr>
          <w:rFonts w:ascii="Times New Roman" w:hAnsi="Times New Roman" w:cs="Times New Roman"/>
          <w:b/>
          <w:sz w:val="36"/>
          <w:szCs w:val="36"/>
          <w:lang w:val="ru-RU"/>
        </w:rPr>
        <w:t xml:space="preserve">–оферта </w:t>
      </w:r>
      <w:r w:rsidR="00D669F4" w:rsidRPr="00C32936">
        <w:rPr>
          <w:rFonts w:ascii="Times New Roman" w:hAnsi="Times New Roman" w:cs="Times New Roman"/>
          <w:b/>
          <w:sz w:val="36"/>
          <w:szCs w:val="36"/>
        </w:rPr>
        <w:t>№ __</w:t>
      </w:r>
      <w:r w:rsidR="00C32936" w:rsidRPr="001326D4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="00C32936" w:rsidRPr="00C32936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="000C0629" w:rsidRPr="00C32936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C32936">
        <w:rPr>
          <w:rFonts w:ascii="Times New Roman" w:hAnsi="Times New Roman" w:cs="Times New Roman"/>
          <w:sz w:val="24"/>
          <w:szCs w:val="24"/>
        </w:rPr>
        <w:t>___</w:t>
      </w:r>
      <w:r w:rsidR="000C0629" w:rsidRPr="00C3293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C32936">
        <w:rPr>
          <w:rFonts w:ascii="Times New Roman" w:hAnsi="Times New Roman" w:cs="Times New Roman"/>
          <w:sz w:val="24"/>
          <w:szCs w:val="24"/>
        </w:rPr>
        <w:t>.____</w:t>
      </w:r>
      <w:r w:rsidR="000C0629" w:rsidRPr="00C32936">
        <w:rPr>
          <w:rFonts w:ascii="Times New Roman" w:hAnsi="Times New Roman" w:cs="Times New Roman"/>
          <w:sz w:val="24"/>
          <w:szCs w:val="24"/>
          <w:lang w:val="ru-RU"/>
        </w:rPr>
        <w:t>________</w:t>
      </w:r>
      <w:r w:rsidR="003A13B8" w:rsidRPr="00C329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0629" w:rsidRPr="00C32936">
        <w:rPr>
          <w:rFonts w:ascii="Times New Roman" w:hAnsi="Times New Roman" w:cs="Times New Roman"/>
          <w:sz w:val="24"/>
          <w:szCs w:val="24"/>
        </w:rPr>
        <w:t>202_</w:t>
      </w:r>
      <w:r w:rsidR="000C0629" w:rsidRPr="00C32936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C3293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34411A9" w14:textId="77777777" w:rsidR="00C32936" w:rsidRDefault="00C32936" w:rsidP="00632C29">
      <w:pPr>
        <w:spacing w:before="120"/>
        <w:ind w:right="-289" w:firstLine="7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105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8220"/>
      </w:tblGrid>
      <w:tr w:rsidR="00984378" w:rsidRPr="00C32936" w14:paraId="63C08140" w14:textId="77777777">
        <w:trPr>
          <w:trHeight w:val="317"/>
        </w:trPr>
        <w:tc>
          <w:tcPr>
            <w:tcW w:w="2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CB2C5" w14:textId="406AFF3E" w:rsidR="00984378" w:rsidRPr="000C1E6C" w:rsidRDefault="00472702">
            <w:pPr>
              <w:ind w:left="14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2936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 w:rsidR="000C1E6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8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31AC9" w14:textId="5CCA9655" w:rsidR="00984378" w:rsidRPr="007176F2" w:rsidRDefault="00632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C29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Pr="00632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_______ </w:t>
            </w:r>
            <w:r w:rsidRPr="00632C29">
              <w:rPr>
                <w:rFonts w:ascii="Times New Roman" w:hAnsi="Times New Roman" w:cs="Times New Roman"/>
                <w:sz w:val="24"/>
                <w:szCs w:val="24"/>
              </w:rPr>
              <w:t>/Самозанятый(ая)</w:t>
            </w:r>
            <w:r w:rsidR="00717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  <w:p w14:paraId="3D878E86" w14:textId="77777777" w:rsidR="00984378" w:rsidRPr="00632C29" w:rsidRDefault="0047270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C29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ИНН __________ ОГРНИП ___________</w:t>
            </w:r>
          </w:p>
          <w:p w14:paraId="14738E0A" w14:textId="77777777" w:rsidR="00984378" w:rsidRPr="00632C29" w:rsidRDefault="00472702">
            <w:pPr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  <w:r w:rsidRPr="00632C29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e-mail: ___________</w:t>
            </w:r>
          </w:p>
          <w:p w14:paraId="5A87526A" w14:textId="77777777" w:rsidR="00984378" w:rsidRPr="00632C29" w:rsidRDefault="00472702">
            <w:pPr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  <w:r w:rsidRPr="00632C29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телефон: _________</w:t>
            </w:r>
          </w:p>
          <w:p w14:paraId="61DFDA24" w14:textId="77777777" w:rsidR="00984378" w:rsidRPr="00632C29" w:rsidRDefault="00984378" w:rsidP="00552E4E">
            <w:pPr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84378" w:rsidRPr="00C32936" w14:paraId="05D45479" w14:textId="77777777">
        <w:trPr>
          <w:trHeight w:val="276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B5CD9" w14:textId="77777777" w:rsidR="00984378" w:rsidRPr="00C32936" w:rsidRDefault="009843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5E08C" w14:textId="77777777" w:rsidR="00984378" w:rsidRPr="00C32936" w:rsidRDefault="00984378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2CC"/>
              </w:rPr>
            </w:pPr>
          </w:p>
        </w:tc>
      </w:tr>
      <w:tr w:rsidR="00984378" w:rsidRPr="00C32936" w14:paraId="74B25AF5" w14:textId="77777777">
        <w:trPr>
          <w:trHeight w:val="276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951F1" w14:textId="77777777" w:rsidR="00984378" w:rsidRPr="00C32936" w:rsidRDefault="009843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955EF" w14:textId="77777777" w:rsidR="00984378" w:rsidRPr="00C32936" w:rsidRDefault="00984378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84378" w:rsidRPr="00C32936" w14:paraId="50212232" w14:textId="77777777">
        <w:trPr>
          <w:trHeight w:val="276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85E7D" w14:textId="77777777" w:rsidR="00984378" w:rsidRPr="00C32936" w:rsidRDefault="009843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DDA6B" w14:textId="77777777" w:rsidR="00984378" w:rsidRPr="00C32936" w:rsidRDefault="00984378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84378" w:rsidRPr="00C32936" w14:paraId="2AAB37A8" w14:textId="77777777">
        <w:trPr>
          <w:trHeight w:val="360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9C483" w14:textId="77777777" w:rsidR="00984378" w:rsidRPr="00C32936" w:rsidRDefault="009843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4A218" w14:textId="77777777" w:rsidR="00984378" w:rsidRPr="00C32936" w:rsidRDefault="00984378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84378" w:rsidRPr="00EC582B" w14:paraId="2DD720C4" w14:textId="77777777">
        <w:trPr>
          <w:trHeight w:val="317"/>
        </w:trPr>
        <w:tc>
          <w:tcPr>
            <w:tcW w:w="2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2DFB5" w14:textId="63CED718" w:rsidR="00984378" w:rsidRPr="000C1E6C" w:rsidRDefault="00472702">
            <w:pPr>
              <w:spacing w:before="100"/>
              <w:ind w:left="14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2936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="000C1E6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8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CD4A9" w14:textId="4DBE944E" w:rsidR="00984378" w:rsidRPr="00C32936" w:rsidRDefault="00D669F4">
            <w:pPr>
              <w:spacing w:before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ООО «СОДИС ЛАБ»</w:t>
            </w:r>
          </w:p>
          <w:p w14:paraId="350709D3" w14:textId="04BABA21" w:rsidR="00984378" w:rsidRPr="00C32936" w:rsidRDefault="00472702">
            <w:pPr>
              <w:spacing w:before="60"/>
              <w:rPr>
                <w:rFonts w:ascii="Times New Roman" w:hAnsi="Times New Roman" w:cs="Times New Roman"/>
                <w:color w:val="666666"/>
                <w:sz w:val="24"/>
                <w:szCs w:val="24"/>
                <w:lang w:val="ru-RU"/>
              </w:rPr>
            </w:pPr>
            <w:r w:rsidRPr="00C32936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ИНН</w:t>
            </w:r>
            <w:r w:rsidRPr="00C32936">
              <w:rPr>
                <w:rFonts w:ascii="Times New Roman" w:hAnsi="Times New Roman" w:cs="Times New Roman"/>
                <w:color w:val="666666"/>
                <w:sz w:val="24"/>
                <w:szCs w:val="24"/>
                <w:lang w:val="ru-RU"/>
              </w:rPr>
              <w:t xml:space="preserve"> </w:t>
            </w:r>
            <w:r w:rsidR="00D8677A">
              <w:rPr>
                <w:rFonts w:ascii="Times New Roman" w:hAnsi="Times New Roman" w:cs="Times New Roman"/>
                <w:color w:val="666666"/>
                <w:sz w:val="24"/>
                <w:szCs w:val="24"/>
                <w:lang w:val="ru-RU"/>
              </w:rPr>
              <w:t>9731071395</w:t>
            </w:r>
            <w:r w:rsidR="00552E4E" w:rsidRPr="00C32936">
              <w:rPr>
                <w:rFonts w:ascii="Times New Roman" w:hAnsi="Times New Roman" w:cs="Times New Roman"/>
                <w:color w:val="666666"/>
                <w:sz w:val="24"/>
                <w:szCs w:val="24"/>
                <w:lang w:val="ru-RU"/>
              </w:rPr>
              <w:t xml:space="preserve"> </w:t>
            </w:r>
            <w:r w:rsidRPr="00C32936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КПП</w:t>
            </w:r>
            <w:r w:rsidRPr="00C32936">
              <w:rPr>
                <w:rFonts w:ascii="Times New Roman" w:hAnsi="Times New Roman" w:cs="Times New Roman"/>
                <w:color w:val="666666"/>
                <w:sz w:val="24"/>
                <w:szCs w:val="24"/>
                <w:lang w:val="ru-RU"/>
              </w:rPr>
              <w:t xml:space="preserve"> </w:t>
            </w:r>
            <w:r w:rsidR="00552E4E" w:rsidRPr="00C32936">
              <w:rPr>
                <w:rFonts w:ascii="Times New Roman" w:hAnsi="Times New Roman" w:cs="Times New Roman"/>
                <w:color w:val="666666"/>
                <w:sz w:val="24"/>
                <w:szCs w:val="24"/>
                <w:lang w:val="ru-RU"/>
              </w:rPr>
              <w:t xml:space="preserve">773101001 </w:t>
            </w:r>
            <w:r w:rsidRPr="00C32936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ОГРН</w:t>
            </w:r>
            <w:r w:rsidRPr="00C32936">
              <w:rPr>
                <w:rFonts w:ascii="Times New Roman" w:hAnsi="Times New Roman" w:cs="Times New Roman"/>
                <w:color w:val="666666"/>
                <w:sz w:val="24"/>
                <w:szCs w:val="24"/>
                <w:lang w:val="ru-RU"/>
              </w:rPr>
              <w:t xml:space="preserve"> </w:t>
            </w:r>
            <w:r w:rsidR="00D8677A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1207700385947</w:t>
            </w:r>
          </w:p>
          <w:p w14:paraId="6A10A07E" w14:textId="61803AAE" w:rsidR="00984378" w:rsidRPr="00DB4DDF" w:rsidRDefault="00472702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lang w:val="it-IT"/>
              </w:rPr>
            </w:pPr>
            <w:r w:rsidRPr="00DB4DDF">
              <w:rPr>
                <w:rFonts w:ascii="Times New Roman" w:hAnsi="Times New Roman" w:cs="Times New Roman"/>
                <w:color w:val="666666"/>
                <w:sz w:val="24"/>
                <w:szCs w:val="24"/>
                <w:lang w:val="it-IT"/>
              </w:rPr>
              <w:t xml:space="preserve">e-mail: </w:t>
            </w:r>
            <w:r w:rsidR="00552E4E" w:rsidRPr="00DB4DDF">
              <w:rPr>
                <w:rFonts w:ascii="Times New Roman" w:hAnsi="Times New Roman" w:cs="Times New Roman"/>
                <w:color w:val="666666"/>
                <w:sz w:val="24"/>
                <w:szCs w:val="24"/>
                <w:lang w:val="it-IT"/>
              </w:rPr>
              <w:t>info@sodislab.com</w:t>
            </w:r>
          </w:p>
          <w:p w14:paraId="17082098" w14:textId="1ADD31D9" w:rsidR="00984378" w:rsidRPr="00DB4DDF" w:rsidRDefault="00472702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lang w:val="it-IT"/>
              </w:rPr>
            </w:pPr>
            <w:r w:rsidRPr="00C32936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телефон</w:t>
            </w:r>
            <w:r w:rsidRPr="00DB4DDF">
              <w:rPr>
                <w:rFonts w:ascii="Times New Roman" w:hAnsi="Times New Roman" w:cs="Times New Roman"/>
                <w:color w:val="666666"/>
                <w:sz w:val="24"/>
                <w:szCs w:val="24"/>
                <w:lang w:val="it-IT"/>
              </w:rPr>
              <w:t xml:space="preserve">: </w:t>
            </w:r>
            <w:r w:rsidR="00552E4E" w:rsidRPr="00DB4DDF">
              <w:rPr>
                <w:rFonts w:ascii="Times New Roman" w:hAnsi="Times New Roman" w:cs="Times New Roman"/>
                <w:color w:val="666666"/>
                <w:sz w:val="24"/>
                <w:szCs w:val="24"/>
                <w:lang w:val="it-IT"/>
              </w:rPr>
              <w:t xml:space="preserve">+7 495 545 </w:t>
            </w:r>
            <w:r w:rsidR="000C0629" w:rsidRPr="00DB4DDF">
              <w:rPr>
                <w:rFonts w:ascii="Times New Roman" w:hAnsi="Times New Roman" w:cs="Times New Roman"/>
                <w:color w:val="666666"/>
                <w:sz w:val="24"/>
                <w:szCs w:val="24"/>
                <w:lang w:val="it-IT"/>
              </w:rPr>
              <w:t>4</w:t>
            </w:r>
            <w:r w:rsidR="00552E4E" w:rsidRPr="00DB4DDF">
              <w:rPr>
                <w:rFonts w:ascii="Times New Roman" w:hAnsi="Times New Roman" w:cs="Times New Roman"/>
                <w:color w:val="666666"/>
                <w:sz w:val="24"/>
                <w:szCs w:val="24"/>
                <w:lang w:val="it-IT"/>
              </w:rPr>
              <w:t>8 40</w:t>
            </w:r>
          </w:p>
        </w:tc>
      </w:tr>
      <w:tr w:rsidR="00984378" w:rsidRPr="00EC582B" w14:paraId="2C173181" w14:textId="77777777">
        <w:trPr>
          <w:trHeight w:val="276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0C5DD" w14:textId="77777777" w:rsidR="00984378" w:rsidRPr="00DB4DDF" w:rsidRDefault="009843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36DC6" w14:textId="77777777" w:rsidR="00984378" w:rsidRPr="00DB4DDF" w:rsidRDefault="00984378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2CC"/>
                <w:lang w:val="it-IT"/>
              </w:rPr>
            </w:pPr>
          </w:p>
        </w:tc>
      </w:tr>
      <w:tr w:rsidR="00984378" w:rsidRPr="00EC582B" w14:paraId="01D67A09" w14:textId="77777777">
        <w:trPr>
          <w:trHeight w:val="276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2DCFC" w14:textId="77777777" w:rsidR="00984378" w:rsidRPr="00DB4DDF" w:rsidRDefault="009843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46F17" w14:textId="77777777" w:rsidR="00984378" w:rsidRPr="00DB4DDF" w:rsidRDefault="00984378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  <w:lang w:val="it-IT"/>
              </w:rPr>
            </w:pPr>
          </w:p>
        </w:tc>
      </w:tr>
      <w:tr w:rsidR="00984378" w:rsidRPr="00EC582B" w14:paraId="36181A02" w14:textId="77777777">
        <w:trPr>
          <w:trHeight w:val="276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452FC" w14:textId="77777777" w:rsidR="00984378" w:rsidRPr="00DB4DDF" w:rsidRDefault="009843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04B5D" w14:textId="77777777" w:rsidR="00984378" w:rsidRPr="00DB4DDF" w:rsidRDefault="00984378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  <w:lang w:val="it-IT"/>
              </w:rPr>
            </w:pPr>
          </w:p>
        </w:tc>
      </w:tr>
      <w:tr w:rsidR="00984378" w:rsidRPr="00EC582B" w14:paraId="446B15C4" w14:textId="77777777">
        <w:trPr>
          <w:trHeight w:val="313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A95CB" w14:textId="77777777" w:rsidR="00984378" w:rsidRPr="00DB4DDF" w:rsidRDefault="009843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16923" w14:textId="77777777" w:rsidR="00984378" w:rsidRPr="00DB4DDF" w:rsidRDefault="00984378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  <w:lang w:val="it-IT"/>
              </w:rPr>
            </w:pPr>
          </w:p>
        </w:tc>
      </w:tr>
    </w:tbl>
    <w:p w14:paraId="5B2EE6EE" w14:textId="77777777" w:rsidR="00984378" w:rsidRPr="00DB4DDF" w:rsidRDefault="00984378">
      <w:pPr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a7"/>
        <w:tblW w:w="104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5"/>
        <w:gridCol w:w="1985"/>
      </w:tblGrid>
      <w:tr w:rsidR="00984378" w:rsidRPr="00C32936" w14:paraId="2AC6F8B1" w14:textId="77777777" w:rsidTr="00632C29">
        <w:trPr>
          <w:trHeight w:val="287"/>
        </w:trPr>
        <w:tc>
          <w:tcPr>
            <w:tcW w:w="8505" w:type="dxa"/>
            <w:tcBorders>
              <w:top w:val="single" w:sz="12" w:space="0" w:color="B7B7B7"/>
              <w:left w:val="nil"/>
              <w:bottom w:val="single" w:sz="6" w:space="0" w:color="B7B7B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E136D" w14:textId="77777777" w:rsidR="00984378" w:rsidRPr="00C32936" w:rsidRDefault="00472702" w:rsidP="00C32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1985" w:type="dxa"/>
            <w:tcBorders>
              <w:top w:val="single" w:sz="12" w:space="0" w:color="B7B7B7"/>
              <w:left w:val="nil"/>
              <w:bottom w:val="single" w:sz="6" w:space="0" w:color="B7B7B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C03B5" w14:textId="397800BD" w:rsidR="00984378" w:rsidRPr="00C32936" w:rsidRDefault="00472702" w:rsidP="00632C2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632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32C29" w:rsidRPr="00C329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32C29" w:rsidRPr="00C32936">
              <w:rPr>
                <w:rFonts w:ascii="Times New Roman" w:hAnsi="Times New Roman" w:cs="Times New Roman"/>
                <w:color w:val="202124"/>
                <w:sz w:val="24"/>
                <w:szCs w:val="24"/>
                <w:highlight w:val="white"/>
              </w:rPr>
              <w:t>₽</w:t>
            </w:r>
            <w:r w:rsidR="00632C29" w:rsidRPr="00C329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4378" w:rsidRPr="00C32936" w14:paraId="63F09A08" w14:textId="77777777" w:rsidTr="00632C29">
        <w:trPr>
          <w:trHeight w:val="244"/>
        </w:trPr>
        <w:tc>
          <w:tcPr>
            <w:tcW w:w="8505" w:type="dxa"/>
            <w:tcBorders>
              <w:top w:val="single" w:sz="6" w:space="0" w:color="B7B7B7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F7226" w14:textId="252AFD90" w:rsidR="00984378" w:rsidRPr="00C32936" w:rsidRDefault="00632C29" w:rsidP="00632C2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632C29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</w:t>
            </w:r>
            <w:bookmarkStart w:id="0" w:name="_GoBack"/>
            <w:r w:rsidR="00A62C99" w:rsidRPr="00EC5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(указывается </w:t>
            </w:r>
            <w:r w:rsidR="00373CB8" w:rsidRPr="00EC5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наименование</w:t>
            </w:r>
            <w:r w:rsidR="00A62C99" w:rsidRPr="00EC5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работ)</w:t>
            </w:r>
            <w:bookmarkEnd w:id="0"/>
            <w:r w:rsidRPr="00A62C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2C29">
              <w:rPr>
                <w:rFonts w:ascii="Times New Roman" w:hAnsi="Times New Roman" w:cs="Times New Roman"/>
                <w:sz w:val="24"/>
                <w:szCs w:val="24"/>
              </w:rPr>
              <w:t>с предоставлением отчета Заказчику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(образец).</w:t>
            </w:r>
          </w:p>
        </w:tc>
        <w:tc>
          <w:tcPr>
            <w:tcW w:w="1985" w:type="dxa"/>
            <w:tcBorders>
              <w:top w:val="single" w:sz="6" w:space="0" w:color="B7B7B7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AE499" w14:textId="42CF1B37" w:rsidR="00984378" w:rsidRPr="00C32936" w:rsidRDefault="00472702" w:rsidP="00E5369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E53693" w:rsidRPr="00C329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84378" w:rsidRPr="00C32936" w14:paraId="27700DE8" w14:textId="77777777" w:rsidTr="00632C29">
        <w:trPr>
          <w:trHeight w:val="402"/>
        </w:trPr>
        <w:tc>
          <w:tcPr>
            <w:tcW w:w="8505" w:type="dxa"/>
            <w:tcBorders>
              <w:top w:val="single" w:sz="6" w:space="0" w:color="B7B7B7"/>
              <w:left w:val="nil"/>
              <w:bottom w:val="nil"/>
              <w:right w:val="nil"/>
            </w:tcBorders>
          </w:tcPr>
          <w:p w14:paraId="20522257" w14:textId="77777777" w:rsidR="00984378" w:rsidRPr="00C32936" w:rsidRDefault="0047270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C32936">
              <w:rPr>
                <w:rFonts w:ascii="Times New Roman" w:hAnsi="Times New Roman" w:cs="Times New Roman"/>
                <w:b/>
                <w:sz w:val="24"/>
                <w:szCs w:val="24"/>
              </w:rPr>
              <w:t>Итого к оплате (</w:t>
            </w:r>
            <w:r w:rsidRPr="00C32936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highlight w:val="white"/>
              </w:rPr>
              <w:t>₽</w:t>
            </w:r>
            <w:r w:rsidRPr="00C3293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6" w:space="0" w:color="B7B7B7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C19A2" w14:textId="126F079D" w:rsidR="00984378" w:rsidRPr="00C32936" w:rsidRDefault="00472702" w:rsidP="00E536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E53693" w:rsidRPr="00C329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84378" w:rsidRPr="00C32936" w14:paraId="6C93BDE7" w14:textId="77777777" w:rsidTr="00632C29">
        <w:trPr>
          <w:trHeight w:val="719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B7B7B7"/>
              <w:right w:val="nil"/>
            </w:tcBorders>
          </w:tcPr>
          <w:p w14:paraId="32CE01A3" w14:textId="77777777" w:rsidR="00C32936" w:rsidRPr="002F613B" w:rsidRDefault="00E53693" w:rsidP="000C062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  <w:r w:rsidRPr="002F613B">
              <w:rPr>
                <w:rFonts w:ascii="Times New Roman" w:hAnsi="Times New Roman" w:cs="Times New Roman"/>
                <w:sz w:val="24"/>
                <w:szCs w:val="24"/>
              </w:rPr>
              <w:t xml:space="preserve"> к оплате: __</w:t>
            </w:r>
            <w:r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(0,00)</w:t>
            </w:r>
            <w:r w:rsidR="00F10A2E"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613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0C0629" w:rsidRPr="002F613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0C0629"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D669F4"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</w:t>
            </w:r>
            <w:r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D669F4"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прописью)____________________</w:t>
            </w:r>
            <w:r w:rsidR="000C0629"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рублей 00</w:t>
            </w:r>
            <w:r w:rsidR="003A13B8" w:rsidRPr="002F613B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  <w:r w:rsidR="000C0629"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10D23DA6" w14:textId="38F8C642" w:rsidR="00D669F4" w:rsidRPr="00C32936" w:rsidRDefault="000C0629" w:rsidP="00C32936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НДС не облагается.</w:t>
            </w:r>
          </w:p>
        </w:tc>
      </w:tr>
    </w:tbl>
    <w:p w14:paraId="10753BE4" w14:textId="77777777" w:rsidR="00C32936" w:rsidRDefault="00C32936" w:rsidP="003A13B8">
      <w:pPr>
        <w:rPr>
          <w:rFonts w:ascii="Times New Roman" w:hAnsi="Times New Roman" w:cs="Times New Roman"/>
          <w:sz w:val="24"/>
          <w:szCs w:val="24"/>
        </w:rPr>
      </w:pPr>
    </w:p>
    <w:p w14:paraId="28214FE0" w14:textId="6E2355B4" w:rsidR="000C0629" w:rsidRPr="00C32936" w:rsidRDefault="00472702" w:rsidP="003A13B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32936">
        <w:rPr>
          <w:rFonts w:ascii="Times New Roman" w:hAnsi="Times New Roman" w:cs="Times New Roman"/>
          <w:sz w:val="24"/>
          <w:szCs w:val="24"/>
        </w:rPr>
        <w:t>Индивидуальный предприниматель</w:t>
      </w:r>
      <w:r w:rsidR="00E53693" w:rsidRPr="00C32936">
        <w:rPr>
          <w:rFonts w:ascii="Times New Roman" w:hAnsi="Times New Roman" w:cs="Times New Roman"/>
          <w:sz w:val="24"/>
          <w:szCs w:val="24"/>
          <w:lang w:val="ru-RU"/>
        </w:rPr>
        <w:t>/Самозанятый(ая)</w:t>
      </w:r>
      <w:r w:rsidRPr="00C32936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E53693" w:rsidRPr="00C32936"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 w:rsidR="00D669F4" w:rsidRPr="00C32936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F10A2E" w:rsidRPr="00C32936">
        <w:rPr>
          <w:rFonts w:ascii="Times New Roman" w:hAnsi="Times New Roman" w:cs="Times New Roman"/>
          <w:sz w:val="24"/>
          <w:szCs w:val="24"/>
        </w:rPr>
        <w:tab/>
        <w:t>___</w:t>
      </w:r>
      <w:r w:rsidR="00C32936">
        <w:rPr>
          <w:rFonts w:ascii="Times New Roman" w:hAnsi="Times New Roman" w:cs="Times New Roman"/>
          <w:sz w:val="24"/>
          <w:szCs w:val="24"/>
          <w:lang w:val="ru-RU"/>
        </w:rPr>
        <w:t>______</w:t>
      </w:r>
    </w:p>
    <w:p w14:paraId="3C48292F" w14:textId="7F019B76" w:rsidR="00F10A2E" w:rsidRPr="001326D4" w:rsidRDefault="00F10A2E" w:rsidP="001326D4">
      <w:pPr>
        <w:ind w:firstLine="9498"/>
        <w:rPr>
          <w:rFonts w:ascii="Times New Roman" w:hAnsi="Times New Roman" w:cs="Times New Roman"/>
          <w:sz w:val="18"/>
          <w:szCs w:val="18"/>
          <w:lang w:val="ru-RU"/>
        </w:rPr>
      </w:pPr>
      <w:r w:rsidRPr="001326D4">
        <w:rPr>
          <w:rFonts w:ascii="Times New Roman" w:hAnsi="Times New Roman" w:cs="Times New Roman"/>
          <w:sz w:val="18"/>
          <w:szCs w:val="18"/>
          <w:lang w:val="ru-RU"/>
        </w:rPr>
        <w:t>(подпись)</w:t>
      </w:r>
    </w:p>
    <w:sectPr w:rsidR="00F10A2E" w:rsidRPr="001326D4" w:rsidSect="00C32936">
      <w:pgSz w:w="11909" w:h="16834"/>
      <w:pgMar w:top="567" w:right="567" w:bottom="567" w:left="85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8AB4C" w14:textId="77777777" w:rsidR="00B96CD4" w:rsidRDefault="00B96CD4">
      <w:pPr>
        <w:spacing w:line="240" w:lineRule="auto"/>
      </w:pPr>
      <w:r>
        <w:separator/>
      </w:r>
    </w:p>
  </w:endnote>
  <w:endnote w:type="continuationSeparator" w:id="0">
    <w:p w14:paraId="2BC2C305" w14:textId="77777777" w:rsidR="00B96CD4" w:rsidRDefault="00B96C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6B7D8" w14:textId="77777777" w:rsidR="00B96CD4" w:rsidRDefault="00B96CD4">
      <w:pPr>
        <w:spacing w:line="240" w:lineRule="auto"/>
      </w:pPr>
      <w:r>
        <w:separator/>
      </w:r>
    </w:p>
  </w:footnote>
  <w:footnote w:type="continuationSeparator" w:id="0">
    <w:p w14:paraId="6F28350F" w14:textId="77777777" w:rsidR="00B96CD4" w:rsidRDefault="00B96C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714C7"/>
    <w:multiLevelType w:val="multilevel"/>
    <w:tmpl w:val="7A14BABE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A7916E3"/>
    <w:multiLevelType w:val="multilevel"/>
    <w:tmpl w:val="593E1E0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78"/>
    <w:rsid w:val="0003655B"/>
    <w:rsid w:val="000742F4"/>
    <w:rsid w:val="000C0629"/>
    <w:rsid w:val="000C1E6C"/>
    <w:rsid w:val="001326D4"/>
    <w:rsid w:val="00283881"/>
    <w:rsid w:val="002F613B"/>
    <w:rsid w:val="00373CB8"/>
    <w:rsid w:val="003A13B8"/>
    <w:rsid w:val="00456A3D"/>
    <w:rsid w:val="00460A74"/>
    <w:rsid w:val="00472702"/>
    <w:rsid w:val="004E66BC"/>
    <w:rsid w:val="00552E4E"/>
    <w:rsid w:val="00632C29"/>
    <w:rsid w:val="006F0ED3"/>
    <w:rsid w:val="007176F2"/>
    <w:rsid w:val="00802AA4"/>
    <w:rsid w:val="00842ED0"/>
    <w:rsid w:val="008D7A68"/>
    <w:rsid w:val="00984378"/>
    <w:rsid w:val="009D245A"/>
    <w:rsid w:val="00A4396B"/>
    <w:rsid w:val="00A62C99"/>
    <w:rsid w:val="00B96CD4"/>
    <w:rsid w:val="00C32936"/>
    <w:rsid w:val="00C739D5"/>
    <w:rsid w:val="00C87AB4"/>
    <w:rsid w:val="00C95837"/>
    <w:rsid w:val="00CF1F20"/>
    <w:rsid w:val="00D06B29"/>
    <w:rsid w:val="00D373E8"/>
    <w:rsid w:val="00D669F4"/>
    <w:rsid w:val="00D8677A"/>
    <w:rsid w:val="00DB4DDF"/>
    <w:rsid w:val="00E53693"/>
    <w:rsid w:val="00E900EA"/>
    <w:rsid w:val="00EC582B"/>
    <w:rsid w:val="00F10A2E"/>
    <w:rsid w:val="00F7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DB7AF"/>
  <w15:docId w15:val="{2C5A324C-D360-4CB4-BE35-3FFA31B6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unhideWhenUsed/>
    <w:rsid w:val="00C32936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2936"/>
  </w:style>
  <w:style w:type="paragraph" w:styleId="aa">
    <w:name w:val="footer"/>
    <w:basedOn w:val="a"/>
    <w:link w:val="ab"/>
    <w:uiPriority w:val="99"/>
    <w:unhideWhenUsed/>
    <w:rsid w:val="00C32936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2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Канашкин</dc:creator>
  <cp:keywords/>
  <dc:description/>
  <cp:lastModifiedBy>Alfiya</cp:lastModifiedBy>
  <cp:revision>6</cp:revision>
  <dcterms:created xsi:type="dcterms:W3CDTF">2024-11-22T06:12:00Z</dcterms:created>
  <dcterms:modified xsi:type="dcterms:W3CDTF">2024-11-22T10:38:00Z</dcterms:modified>
  <cp:category/>
</cp:coreProperties>
</file>